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B50" w:rsidRDefault="00A843DD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Мектепалды дайындық</w:t>
      </w:r>
      <w:r w:rsidR="001C0B5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843DD" w:rsidRDefault="00A843DD" w:rsidP="00A843DD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Пән: Қазақ тілі </w:t>
      </w:r>
    </w:p>
    <w:p w:rsidR="00A843DD" w:rsidRDefault="00A843DD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 жоспар: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Тақырыбы: Түстер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Мақсаты: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1. Түс атауларын үйрету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2. Бояу арқылы түс атауларын есте сақтауға қызығушылығын  арттыру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3. Эстетикалық  тәрбие  беру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u w:val="single"/>
          <w:lang w:val="kk-KZ"/>
        </w:rPr>
        <w:t>Сабақтың барысы: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1. Ұйымдастыру кезеңі. «Көңілді шеңбер»  құру.</w:t>
      </w:r>
    </w:p>
    <w:p w:rsidR="001C0B50" w:rsidRPr="001C0B50" w:rsidRDefault="001C0B50" w:rsidP="001C0B50">
      <w:pPr>
        <w:spacing w:after="0" w:line="240" w:lineRule="atLeast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 xml:space="preserve">  Түзу отыр па</w:t>
      </w:r>
      <w:r w:rsidR="00A843DD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1C0B50">
        <w:rPr>
          <w:rFonts w:ascii="Times New Roman" w:hAnsi="Times New Roman" w:cs="Times New Roman"/>
          <w:sz w:val="28"/>
          <w:szCs w:val="28"/>
          <w:lang w:val="kk-KZ"/>
        </w:rPr>
        <w:t>тада,</w:t>
      </w:r>
    </w:p>
    <w:p w:rsidR="001C0B50" w:rsidRPr="001C0B50" w:rsidRDefault="001C0B50" w:rsidP="001C0B50">
      <w:pPr>
        <w:spacing w:after="0" w:line="240" w:lineRule="atLeast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Қыры батпас  арқаңа.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2. Фонетикалық жаттығу: Ә,Ө,Ү, Ұ,І,Ы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3. «Ормандағы аю» ойынын ойнату, тілді жаттықтыру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4. Жаңа тақырыпты  ұсыну:  сөздік  жұмысы:  тыңда.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 xml:space="preserve">Ақ – белый                                       Сары- желтый 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 xml:space="preserve"> Қара – черный                                  Көгілдір – голубой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 xml:space="preserve"> Қоңыр –коричневый                        жасыл – зеленый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 xml:space="preserve"> Қызыл – красный                             көк – синий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5.Қайтала: 10 бет, 1-тапсырма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6. Сергіту сәті</w:t>
      </w:r>
      <w:r w:rsidR="00A843DD">
        <w:rPr>
          <w:rFonts w:ascii="Times New Roman" w:hAnsi="Times New Roman" w:cs="Times New Roman"/>
          <w:sz w:val="28"/>
          <w:szCs w:val="28"/>
          <w:lang w:val="kk-KZ"/>
        </w:rPr>
        <w:t xml:space="preserve"> «Орныңнан  тұршы, қолыңды соз</w:t>
      </w:r>
      <w:r w:rsidRPr="001C0B50">
        <w:rPr>
          <w:rFonts w:ascii="Times New Roman" w:hAnsi="Times New Roman" w:cs="Times New Roman"/>
          <w:sz w:val="28"/>
          <w:szCs w:val="28"/>
          <w:lang w:val="kk-KZ"/>
        </w:rPr>
        <w:t>шы ..»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7. Төмендегі заттарды ата. 2- тапсырма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- Мынау не?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- Мынау доп. (машина, қонжық,  орындық, үстел, есік )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-Доптың түсі қандай?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-Доптың түсі қызыл.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8. Бастыр. Боя. Түстерін ата. 3- тапсырма</w:t>
      </w:r>
    </w:p>
    <w:p w:rsidR="001C0B50" w:rsidRPr="001C0B50" w:rsidRDefault="00AF5747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F5747">
        <w:rPr>
          <w:rFonts w:ascii="Times New Roman" w:hAnsi="Times New Roman" w:cs="Times New Roman"/>
          <w:sz w:val="24"/>
          <w:szCs w:val="24"/>
        </w:rPr>
        <w:pict>
          <v:oval id="Овал 2" o:spid="_x0000_s1026" style="position:absolute;margin-left:63pt;margin-top:13.95pt;width:18pt;height:18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"/>
        </w:pict>
      </w:r>
      <w:r w:rsidRPr="00AF5747">
        <w:rPr>
          <w:rFonts w:ascii="Times New Roman" w:hAnsi="Times New Roman" w:cs="Times New Roman"/>
          <w:sz w:val="24"/>
          <w:szCs w:val="24"/>
        </w:rPr>
        <w:pict>
          <v:oval id="Овал 1" o:spid="_x0000_s1027" style="position:absolute;margin-left:207pt;margin-top:13.95pt;width:18pt;height:18pt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"/>
        </w:pict>
      </w:r>
      <w:r w:rsidR="001C0B50" w:rsidRPr="001C0B50">
        <w:rPr>
          <w:rFonts w:ascii="Times New Roman" w:hAnsi="Times New Roman" w:cs="Times New Roman"/>
          <w:sz w:val="28"/>
          <w:szCs w:val="28"/>
          <w:lang w:val="kk-KZ"/>
        </w:rPr>
        <w:t xml:space="preserve"> - Мынау қызыл доп.           Мынау сары доп .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9.Сандарды айт 1,2,3,4,5,6,7,8,9,10 .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10. Сабақты қорыту: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 xml:space="preserve"> - Сабақта не істедік? 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- Не білдік?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- Қандай жаңа сөздерді білеміз?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 xml:space="preserve"> -Қандай сөз өте ұнады?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- Қандай түстерді білеміз?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 xml:space="preserve">14.Рефлексия: </w:t>
      </w:r>
    </w:p>
    <w:p w:rsidR="001C0B50" w:rsidRPr="001C0B50" w:rsidRDefault="001C0B50" w:rsidP="001C0B50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1C0B50">
        <w:rPr>
          <w:rFonts w:ascii="Times New Roman" w:hAnsi="Times New Roman" w:cs="Times New Roman"/>
          <w:sz w:val="28"/>
          <w:szCs w:val="28"/>
          <w:lang w:val="kk-KZ"/>
        </w:rPr>
        <w:t>« Көңілді шеңбер құрып»  жақсы көңіл-күймен қоштасайық</w:t>
      </w:r>
    </w:p>
    <w:p w:rsidR="00B45D30" w:rsidRPr="001C0B50" w:rsidRDefault="00B45D30" w:rsidP="001C0B50">
      <w:pPr>
        <w:spacing w:after="0" w:line="240" w:lineRule="atLeast"/>
        <w:rPr>
          <w:rFonts w:ascii="Times New Roman" w:hAnsi="Times New Roman" w:cs="Times New Roman"/>
          <w:lang w:val="kk-KZ"/>
        </w:rPr>
      </w:pPr>
    </w:p>
    <w:sectPr w:rsidR="00B45D30" w:rsidRPr="001C0B50" w:rsidSect="00AF5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0B50"/>
    <w:rsid w:val="001C0B50"/>
    <w:rsid w:val="00A843DD"/>
    <w:rsid w:val="00AF5747"/>
    <w:rsid w:val="00B45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7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187</Words>
  <Characters>1072</Characters>
  <Application>Microsoft Office Word</Application>
  <DocSecurity>0</DocSecurity>
  <Lines>8</Lines>
  <Paragraphs>2</Paragraphs>
  <ScaleCrop>false</ScaleCrop>
  <Company>Microsoft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01</cp:lastModifiedBy>
  <cp:revision>3</cp:revision>
  <dcterms:created xsi:type="dcterms:W3CDTF">2017-02-17T14:19:00Z</dcterms:created>
  <dcterms:modified xsi:type="dcterms:W3CDTF">2017-02-19T15:46:00Z</dcterms:modified>
</cp:coreProperties>
</file>